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B9538" w14:textId="77777777" w:rsidR="006377FF" w:rsidRDefault="00000000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8C866E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B20726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6D2968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7E51467" w14:textId="77777777" w:rsidR="006377FF" w:rsidRDefault="00000000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A4C9413" w14:textId="77777777" w:rsidR="00BA5809" w:rsidRDefault="00000000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6D982E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17ED3C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98E105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A15BE2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F2D0722" w14:textId="77777777" w:rsidR="001403A9" w:rsidRDefault="00000000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23 de agosto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4D776DD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9BD4CF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E3F39C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A97BBF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A13C421" w14:textId="77777777" w:rsidR="001403A9" w:rsidRDefault="00000000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6358236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7539C6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DA4282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DA47ED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AA2B388" w14:textId="245E05C5" w:rsidR="00BA5809" w:rsidRDefault="00000000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2743A7">
        <w:rPr>
          <w:rFonts w:ascii="Arial" w:hAnsi="Arial" w:cs="Arial"/>
          <w:bCs/>
          <w:sz w:val="24"/>
          <w:szCs w:val="24"/>
        </w:rPr>
        <w:t>26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ECE2F7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FEBD0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A640C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6101BF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0C938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483F3D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52D49A2" w14:textId="77777777" w:rsidR="00871F3F" w:rsidRDefault="00000000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556E98E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EEBBF1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50E968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BB22D6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D83EF1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978A4D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459AC1E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F2CE214" w14:textId="4EE63B8E" w:rsidR="000A3D96" w:rsidRDefault="002743A7" w:rsidP="000A3D96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12ª </w:t>
      </w:r>
      <w:r w:rsidR="00000000">
        <w:rPr>
          <w:rFonts w:ascii="Arial" w:hAnsi="Arial" w:cs="Arial"/>
          <w:b/>
          <w:bCs/>
          <w:sz w:val="36"/>
          <w:szCs w:val="36"/>
        </w:rPr>
        <w:t>SESSÃO ORDINÁRIA</w:t>
      </w:r>
      <w:r w:rsidR="001403A9">
        <w:rPr>
          <w:rFonts w:ascii="Arial" w:hAnsi="Arial" w:cs="Arial"/>
          <w:b/>
          <w:bCs/>
          <w:sz w:val="34"/>
          <w:szCs w:val="34"/>
        </w:rPr>
        <w:t xml:space="preserve">, </w:t>
      </w:r>
      <w:r w:rsidR="00000000">
        <w:rPr>
          <w:rFonts w:ascii="Arial" w:hAnsi="Arial" w:cs="Arial"/>
          <w:b/>
          <w:bCs/>
          <w:sz w:val="36"/>
          <w:szCs w:val="36"/>
        </w:rPr>
        <w:t xml:space="preserve">DA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000000">
        <w:rPr>
          <w:rFonts w:ascii="Arial" w:hAnsi="Arial" w:cs="Arial"/>
          <w:b/>
          <w:bCs/>
          <w:sz w:val="36"/>
          <w:szCs w:val="36"/>
        </w:rPr>
        <w:t>ª SESSÃO LEGISLATIVA DA 18ª LEGISLATURA DE 202</w:t>
      </w:r>
      <w:r>
        <w:rPr>
          <w:rFonts w:ascii="Arial" w:hAnsi="Arial" w:cs="Arial"/>
          <w:b/>
          <w:bCs/>
          <w:sz w:val="36"/>
          <w:szCs w:val="36"/>
        </w:rPr>
        <w:t>4</w:t>
      </w:r>
    </w:p>
    <w:p w14:paraId="47E9D150" w14:textId="6D75E4D8" w:rsidR="000A3D96" w:rsidRDefault="00000000" w:rsidP="000A3D96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</w:t>
      </w:r>
      <w:r w:rsidR="002743A7">
        <w:rPr>
          <w:rFonts w:ascii="Arial" w:hAnsi="Arial" w:cs="Arial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>/</w:t>
      </w:r>
      <w:r w:rsidR="002743A7">
        <w:rPr>
          <w:rFonts w:ascii="Arial" w:hAnsi="Arial" w:cs="Arial"/>
          <w:b/>
          <w:bCs/>
          <w:sz w:val="36"/>
          <w:szCs w:val="36"/>
        </w:rPr>
        <w:t>08</w:t>
      </w:r>
      <w:r>
        <w:rPr>
          <w:rFonts w:ascii="Arial" w:hAnsi="Arial" w:cs="Arial"/>
          <w:b/>
          <w:bCs/>
          <w:sz w:val="36"/>
          <w:szCs w:val="36"/>
        </w:rPr>
        <w:t>/202</w:t>
      </w:r>
      <w:r w:rsidR="00EC70B3">
        <w:rPr>
          <w:rFonts w:ascii="Arial" w:hAnsi="Arial" w:cs="Arial"/>
          <w:b/>
          <w:bCs/>
          <w:sz w:val="36"/>
          <w:szCs w:val="36"/>
        </w:rPr>
        <w:t>4</w:t>
      </w:r>
      <w:r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14:paraId="2717CF6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577BC7D4" w14:textId="77777777" w:rsidR="001403A9" w:rsidRDefault="00000000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42ADF911" w14:textId="77777777" w:rsidR="004B378C" w:rsidRDefault="00000000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34FF0A3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CCF4202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EC19FFD" w14:textId="77777777" w:rsidR="002743A7" w:rsidRDefault="002743A7" w:rsidP="002743A7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6240153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4E53994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82C279C" w14:textId="77777777" w:rsidR="001403A9" w:rsidRPr="002743A7" w:rsidRDefault="00000000" w:rsidP="001403A9">
      <w:pPr>
        <w:rPr>
          <w:rFonts w:ascii="Arial" w:hAnsi="Arial" w:cs="Arial"/>
        </w:rPr>
      </w:pPr>
      <w:r w:rsidRPr="002743A7">
        <w:rPr>
          <w:rFonts w:ascii="Arial" w:hAnsi="Arial" w:cs="Arial"/>
          <w:b/>
          <w:sz w:val="24"/>
          <w:szCs w:val="24"/>
        </w:rPr>
        <w:t>Projeto de Lei 102/2024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50F87E50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o poder executivo a desafetar área de propriedade do município e permutá-la com a empresa Milênio Empreendimentos LTDA., e dá outras providências.</w:t>
      </w:r>
    </w:p>
    <w:p w14:paraId="6812999A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72B018A1" w14:textId="7FA783CC" w:rsidR="002743A7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6987160E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103/2024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7E65FB30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3C3F5B0D" w14:textId="15542E1F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6C28E078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6594E3E0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104/2024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1BF706A2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6EC62ACC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4364CBEB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0CEFE14C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105/2024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69A2DBCD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27D73458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05FFEAE4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45E2D4EA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106/2024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2A0EF5AB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Estima a receita e fixa a despesa do município de Dois Córregos para o exercício de 2025, e dá outras providências.</w:t>
      </w:r>
    </w:p>
    <w:p w14:paraId="1AF360BD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49F36244" w14:textId="77777777" w:rsid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080CF04B" w14:textId="616CE97E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Projeto de Lei </w:t>
      </w:r>
      <w:r w:rsidR="00EC70B3">
        <w:rPr>
          <w:rFonts w:ascii="Arial" w:hAnsi="Arial" w:cs="Arial"/>
          <w:b/>
          <w:sz w:val="24"/>
          <w:szCs w:val="24"/>
        </w:rPr>
        <w:t xml:space="preserve">do Legislativo </w:t>
      </w:r>
      <w:r w:rsidRPr="002743A7">
        <w:rPr>
          <w:rFonts w:ascii="Arial" w:hAnsi="Arial" w:cs="Arial"/>
          <w:b/>
          <w:sz w:val="24"/>
          <w:szCs w:val="24"/>
        </w:rPr>
        <w:t>18/2024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736B2B6F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Estabelece a obrigatoriedade de instalação de placas informativas com o Código de Barras Bidimensional Quick Response (QR </w:t>
      </w:r>
      <w:proofErr w:type="spellStart"/>
      <w:r w:rsidRPr="002743A7">
        <w:rPr>
          <w:rFonts w:ascii="Arial" w:hAnsi="Arial" w:cs="Arial"/>
          <w:sz w:val="24"/>
          <w:szCs w:val="24"/>
        </w:rPr>
        <w:t>Code</w:t>
      </w:r>
      <w:proofErr w:type="spellEnd"/>
      <w:r w:rsidRPr="002743A7">
        <w:rPr>
          <w:rFonts w:ascii="Arial" w:hAnsi="Arial" w:cs="Arial"/>
          <w:sz w:val="24"/>
          <w:szCs w:val="24"/>
        </w:rPr>
        <w:t>), em todas as obras públicas realizadas por sua administração direta e indireta ou por empresas terceirizadas, no âmbito do Município de Dois Córregos.</w:t>
      </w:r>
    </w:p>
    <w:p w14:paraId="55EE03A9" w14:textId="4EF50A3B" w:rsidR="002743A7" w:rsidRPr="00EC70B3" w:rsidRDefault="00000000" w:rsidP="00EC70B3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Vinícius de Oliveira Gonçalves</w:t>
      </w:r>
    </w:p>
    <w:p w14:paraId="6674420A" w14:textId="6C3204C6" w:rsidR="002743A7" w:rsidRDefault="002743A7" w:rsidP="002743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284E7F3E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2C75F992" w14:textId="77777777" w:rsidR="00E47C98" w:rsidRDefault="00000000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F41428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159/2024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62B60C42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a manutenção e a instalação de forro na rodoviária municipal, localizada na Rua Quinze de </w:t>
      </w:r>
      <w:proofErr w:type="gramStart"/>
      <w:r w:rsidRPr="002743A7">
        <w:rPr>
          <w:rFonts w:ascii="Arial" w:hAnsi="Arial" w:cs="Arial"/>
          <w:sz w:val="24"/>
          <w:szCs w:val="24"/>
        </w:rPr>
        <w:t>Novembro</w:t>
      </w:r>
      <w:proofErr w:type="gramEnd"/>
      <w:r w:rsidRPr="002743A7">
        <w:rPr>
          <w:rFonts w:ascii="Arial" w:hAnsi="Arial" w:cs="Arial"/>
          <w:sz w:val="24"/>
          <w:szCs w:val="24"/>
        </w:rPr>
        <w:t>, no centro da cidade</w:t>
      </w:r>
    </w:p>
    <w:p w14:paraId="7D0135FC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46E182D3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328107F9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1B1BA603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160/2024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0EBC90AB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o recape asfáltico na Rua Quinze de </w:t>
      </w:r>
      <w:proofErr w:type="gramStart"/>
      <w:r w:rsidRPr="002743A7">
        <w:rPr>
          <w:rFonts w:ascii="Arial" w:hAnsi="Arial" w:cs="Arial"/>
          <w:sz w:val="24"/>
          <w:szCs w:val="24"/>
        </w:rPr>
        <w:t>Novembro</w:t>
      </w:r>
      <w:proofErr w:type="gramEnd"/>
      <w:r w:rsidRPr="002743A7">
        <w:rPr>
          <w:rFonts w:ascii="Arial" w:hAnsi="Arial" w:cs="Arial"/>
          <w:sz w:val="24"/>
          <w:szCs w:val="24"/>
        </w:rPr>
        <w:t xml:space="preserve">, no trecho entre o Poupatempo e a Av. Modesto </w:t>
      </w:r>
      <w:proofErr w:type="spellStart"/>
      <w:r w:rsidRPr="002743A7">
        <w:rPr>
          <w:rFonts w:ascii="Arial" w:hAnsi="Arial" w:cs="Arial"/>
          <w:sz w:val="24"/>
          <w:szCs w:val="24"/>
        </w:rPr>
        <w:t>Carmesini</w:t>
      </w:r>
      <w:proofErr w:type="spellEnd"/>
      <w:r w:rsidRPr="002743A7">
        <w:rPr>
          <w:rFonts w:ascii="Arial" w:hAnsi="Arial" w:cs="Arial"/>
          <w:sz w:val="24"/>
          <w:szCs w:val="24"/>
        </w:rPr>
        <w:t>, no centro da cidade.</w:t>
      </w:r>
    </w:p>
    <w:p w14:paraId="73069FD9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372BBCE2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602F3CB8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0F394679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161/2024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23514B74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que proceda à adequação do asfalto e da sarjeta localizados na Rua Luiz Roberto Medici, intersecção com a Av. Sylvio Teodoro de Oliveira, no Bairro Conjunto Habitacional João </w:t>
      </w:r>
      <w:proofErr w:type="spellStart"/>
      <w:r w:rsidRPr="002743A7">
        <w:rPr>
          <w:rFonts w:ascii="Arial" w:hAnsi="Arial" w:cs="Arial"/>
          <w:sz w:val="24"/>
          <w:szCs w:val="24"/>
        </w:rPr>
        <w:t>Viotto</w:t>
      </w:r>
      <w:proofErr w:type="spellEnd"/>
      <w:r w:rsidRPr="002743A7">
        <w:rPr>
          <w:rFonts w:ascii="Arial" w:hAnsi="Arial" w:cs="Arial"/>
          <w:sz w:val="24"/>
          <w:szCs w:val="24"/>
        </w:rPr>
        <w:t>.</w:t>
      </w:r>
    </w:p>
    <w:p w14:paraId="00C85D2A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483F9431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21AAB454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2CD4CA77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162/2024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7A68154D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Solicita a instalação de iluminação pública na Rua Nova Europa, nas proximidades do n. 635, no Bairro Chácaras Califórnia.</w:t>
      </w:r>
    </w:p>
    <w:p w14:paraId="060619E8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0494C16A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331C9CF1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6BBDA436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163/2024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6551A393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a instalação de placa com o nome da via pública na Av. Antônio </w:t>
      </w:r>
      <w:proofErr w:type="spellStart"/>
      <w:r w:rsidRPr="002743A7">
        <w:rPr>
          <w:rFonts w:ascii="Arial" w:hAnsi="Arial" w:cs="Arial"/>
          <w:sz w:val="24"/>
          <w:szCs w:val="24"/>
        </w:rPr>
        <w:t>Vanoni</w:t>
      </w:r>
      <w:proofErr w:type="spellEnd"/>
      <w:r w:rsidRPr="002743A7">
        <w:rPr>
          <w:rFonts w:ascii="Arial" w:hAnsi="Arial" w:cs="Arial"/>
          <w:sz w:val="24"/>
          <w:szCs w:val="24"/>
        </w:rPr>
        <w:t>, no Bairro Parque Aparício de Barros Fagundes</w:t>
      </w:r>
    </w:p>
    <w:p w14:paraId="07FD3744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183DDEA8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1A605D3A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18939A4A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164/2024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7192D8C1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a instalação de um redutor de velocidade (lombada) na Rua Nossa Senhora Aparecida, em frente a </w:t>
      </w:r>
      <w:proofErr w:type="spellStart"/>
      <w:r w:rsidRPr="002743A7">
        <w:rPr>
          <w:rFonts w:ascii="Arial" w:hAnsi="Arial" w:cs="Arial"/>
          <w:sz w:val="24"/>
          <w:szCs w:val="24"/>
        </w:rPr>
        <w:t>areninha</w:t>
      </w:r>
      <w:proofErr w:type="spellEnd"/>
      <w:r w:rsidRPr="002743A7">
        <w:rPr>
          <w:rFonts w:ascii="Arial" w:hAnsi="Arial" w:cs="Arial"/>
          <w:sz w:val="24"/>
          <w:szCs w:val="24"/>
        </w:rPr>
        <w:t xml:space="preserve"> do Bairro Conjunto Habitacional Laís de Freitas </w:t>
      </w:r>
      <w:proofErr w:type="spellStart"/>
      <w:r w:rsidRPr="002743A7">
        <w:rPr>
          <w:rFonts w:ascii="Arial" w:hAnsi="Arial" w:cs="Arial"/>
          <w:sz w:val="24"/>
          <w:szCs w:val="24"/>
        </w:rPr>
        <w:t>Casonato</w:t>
      </w:r>
      <w:proofErr w:type="spellEnd"/>
      <w:r w:rsidRPr="002743A7">
        <w:rPr>
          <w:rFonts w:ascii="Arial" w:hAnsi="Arial" w:cs="Arial"/>
          <w:sz w:val="24"/>
          <w:szCs w:val="24"/>
        </w:rPr>
        <w:t>.</w:t>
      </w:r>
    </w:p>
    <w:p w14:paraId="29925615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6DFD21BE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5B8CEB7B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59EA1602" w14:textId="77777777" w:rsidR="002743A7" w:rsidRDefault="002743A7" w:rsidP="001403A9">
      <w:pPr>
        <w:rPr>
          <w:rFonts w:ascii="Arial" w:hAnsi="Arial" w:cs="Arial"/>
          <w:b/>
          <w:sz w:val="24"/>
          <w:szCs w:val="24"/>
        </w:rPr>
      </w:pPr>
    </w:p>
    <w:p w14:paraId="36C1E9EB" w14:textId="77777777" w:rsidR="002743A7" w:rsidRDefault="002743A7" w:rsidP="001403A9">
      <w:pPr>
        <w:rPr>
          <w:rFonts w:ascii="Arial" w:hAnsi="Arial" w:cs="Arial"/>
          <w:b/>
          <w:sz w:val="24"/>
          <w:szCs w:val="24"/>
        </w:rPr>
      </w:pPr>
    </w:p>
    <w:p w14:paraId="1BFA0B6E" w14:textId="77777777" w:rsidR="002743A7" w:rsidRDefault="002743A7" w:rsidP="001403A9">
      <w:pPr>
        <w:rPr>
          <w:rFonts w:ascii="Arial" w:hAnsi="Arial" w:cs="Arial"/>
          <w:b/>
          <w:sz w:val="24"/>
          <w:szCs w:val="24"/>
        </w:rPr>
      </w:pPr>
    </w:p>
    <w:p w14:paraId="1295F42B" w14:textId="77777777" w:rsidR="002743A7" w:rsidRDefault="002743A7" w:rsidP="001403A9">
      <w:pPr>
        <w:rPr>
          <w:rFonts w:ascii="Arial" w:hAnsi="Arial" w:cs="Arial"/>
          <w:b/>
          <w:sz w:val="24"/>
          <w:szCs w:val="24"/>
        </w:rPr>
      </w:pPr>
    </w:p>
    <w:p w14:paraId="2304661E" w14:textId="62953EC5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lastRenderedPageBreak/>
        <w:t>Solicitação de Providência 165/2024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7ACE5C8B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a instalação de rampas de acesso para pessoas com deficiência em todos os lados, bem como a instalação de iluminação, na praça do Bairro Conjunto Habitacional Laís de Freitas </w:t>
      </w:r>
      <w:proofErr w:type="spellStart"/>
      <w:r w:rsidRPr="002743A7">
        <w:rPr>
          <w:rFonts w:ascii="Arial" w:hAnsi="Arial" w:cs="Arial"/>
          <w:sz w:val="24"/>
          <w:szCs w:val="24"/>
        </w:rPr>
        <w:t>Casonato</w:t>
      </w:r>
      <w:proofErr w:type="spellEnd"/>
    </w:p>
    <w:p w14:paraId="59C143EB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Jovileni Silvina da Silva Amaral</w:t>
      </w:r>
    </w:p>
    <w:p w14:paraId="24AAEFFE" w14:textId="77777777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66577F49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45BB0975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Solicitação de Providência 166/2024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3366A399" w14:textId="77777777" w:rsidR="00E47C98" w:rsidRPr="002743A7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 xml:space="preserve">Solicita a limpeza da sarjeta da Rua Nossa Senhora Aparecida no Bairro Conjunto Habitacional Laís de Freitas </w:t>
      </w:r>
      <w:proofErr w:type="spellStart"/>
      <w:r w:rsidRPr="002743A7">
        <w:rPr>
          <w:rFonts w:ascii="Arial" w:hAnsi="Arial" w:cs="Arial"/>
          <w:sz w:val="24"/>
          <w:szCs w:val="24"/>
        </w:rPr>
        <w:t>Casonato</w:t>
      </w:r>
      <w:proofErr w:type="spellEnd"/>
      <w:r w:rsidRPr="002743A7">
        <w:rPr>
          <w:rFonts w:ascii="Arial" w:hAnsi="Arial" w:cs="Arial"/>
          <w:sz w:val="24"/>
          <w:szCs w:val="24"/>
        </w:rPr>
        <w:t>.</w:t>
      </w:r>
    </w:p>
    <w:p w14:paraId="039EF31C" w14:textId="77777777" w:rsidR="00E47C98" w:rsidRDefault="00000000" w:rsidP="001403A9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Daniella M. F. Leite Penteado</w:t>
      </w:r>
    </w:p>
    <w:p w14:paraId="56C72C4C" w14:textId="77777777" w:rsidR="002743A7" w:rsidRDefault="002743A7" w:rsidP="001403A9">
      <w:pPr>
        <w:rPr>
          <w:rFonts w:ascii="Arial" w:hAnsi="Arial" w:cs="Arial"/>
          <w:sz w:val="24"/>
          <w:szCs w:val="24"/>
        </w:rPr>
      </w:pPr>
    </w:p>
    <w:p w14:paraId="74050541" w14:textId="77777777" w:rsidR="00EC70B3" w:rsidRDefault="00EC70B3" w:rsidP="001403A9">
      <w:pPr>
        <w:rPr>
          <w:rFonts w:ascii="Arial" w:hAnsi="Arial" w:cs="Arial"/>
          <w:sz w:val="24"/>
          <w:szCs w:val="24"/>
        </w:rPr>
      </w:pPr>
    </w:p>
    <w:p w14:paraId="37741061" w14:textId="7AA52403" w:rsidR="002743A7" w:rsidRPr="002743A7" w:rsidRDefault="002743A7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03E13A70" w14:textId="77777777" w:rsidR="00E47C98" w:rsidRDefault="00000000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E0DEC9" w14:textId="74B9245A" w:rsidR="00E47C98" w:rsidRDefault="00E47C98" w:rsidP="001403A9">
      <w:pPr>
        <w:rPr>
          <w:rFonts w:ascii="Arial" w:hAnsi="Arial" w:cs="Arial"/>
          <w:i/>
          <w:sz w:val="24"/>
          <w:szCs w:val="24"/>
        </w:rPr>
      </w:pPr>
    </w:p>
    <w:p w14:paraId="47CFA4B4" w14:textId="77777777" w:rsidR="00E47C98" w:rsidRDefault="00000000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E000D0B" w14:textId="0E14BAE4" w:rsidR="00E47C98" w:rsidRDefault="00E47C98" w:rsidP="001403A9">
      <w:pPr>
        <w:rPr>
          <w:rFonts w:ascii="Arial" w:hAnsi="Arial" w:cs="Arial"/>
          <w:i/>
          <w:sz w:val="24"/>
          <w:szCs w:val="24"/>
        </w:rPr>
      </w:pPr>
    </w:p>
    <w:p w14:paraId="560E834C" w14:textId="77777777" w:rsidR="00E47C98" w:rsidRDefault="00E47C98" w:rsidP="001403A9">
      <w:pPr>
        <w:rPr>
          <w:rFonts w:ascii="Arial" w:hAnsi="Arial" w:cs="Arial"/>
          <w:sz w:val="24"/>
          <w:szCs w:val="24"/>
        </w:rPr>
      </w:pPr>
    </w:p>
    <w:p w14:paraId="05CFD6DA" w14:textId="77777777" w:rsidR="001403A9" w:rsidRDefault="00000000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720D50" w14:textId="77777777" w:rsidR="001403A9" w:rsidRDefault="001403A9" w:rsidP="001403A9">
      <w:pPr>
        <w:rPr>
          <w:rFonts w:ascii="Arial" w:hAnsi="Arial" w:cs="Arial"/>
        </w:rPr>
      </w:pPr>
    </w:p>
    <w:p w14:paraId="5F757EAB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D58469B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59815A6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1FCF4CB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3E9D95F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38DA0D7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2ED73A9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52FEA91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9D96A65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F28CA69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94EF915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8FCF373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52102DF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54ED561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B1DA47F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4F1FE42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DF506C0" w14:textId="77777777" w:rsidR="00EC70B3" w:rsidRDefault="00EC70B3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9894056" w14:textId="72B3FCC5" w:rsidR="004B378C" w:rsidRDefault="00000000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6175F16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4BA747B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133C6C" w14:textId="525A82AF" w:rsidR="004B378C" w:rsidRDefault="00000000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2743A7">
        <w:rPr>
          <w:rFonts w:ascii="Arial" w:hAnsi="Arial" w:cs="Arial"/>
          <w:b/>
          <w:sz w:val="24"/>
          <w:szCs w:val="24"/>
        </w:rPr>
        <w:t>NENHUMA MOÇÃO APRESENTADA</w:t>
      </w:r>
    </w:p>
    <w:p w14:paraId="7D01B560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5982248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867F5C0" w14:textId="77777777" w:rsidR="004B378C" w:rsidRDefault="00000000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74BBF89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3FFFBD1E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106F347" w14:textId="77777777" w:rsidR="004B378C" w:rsidRDefault="00000000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2AFBA4C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1EA23B2" w14:textId="77777777" w:rsidR="00EC70B3" w:rsidRDefault="00EC70B3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A8A9E5E" w14:textId="77777777" w:rsidR="004B378C" w:rsidRDefault="00000000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30DBA8B" w14:textId="77777777" w:rsidR="002743A7" w:rsidRDefault="002743A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0029C72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94/2024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3F38A6B8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4679B92E" w14:textId="6D006F6B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46C1FB0B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1AC8ACF7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95/2024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1FA03CA6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614379A1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0D1FBC97" w14:textId="44BF3B7B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sz w:val="24"/>
          <w:szCs w:val="24"/>
        </w:rPr>
        <w:t xml:space="preserve"> </w:t>
      </w:r>
    </w:p>
    <w:p w14:paraId="6C8E1D2E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96/2024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2302709D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2FA6F71A" w14:textId="77777777" w:rsid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33625F89" w14:textId="7759AED4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</w:p>
    <w:p w14:paraId="5FF7E25C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97/2024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43B3CA39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6361CEA3" w14:textId="77777777" w:rsid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3A412C91" w14:textId="4694F05A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</w:p>
    <w:p w14:paraId="715778FC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98/2024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43C9523C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o Poder Executivo a abrir crédito adicional especial e crédito adicional suplementar, e dá outras providências.</w:t>
      </w:r>
    </w:p>
    <w:p w14:paraId="1D6496D9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7069C0FE" w14:textId="4F31E970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</w:p>
    <w:p w14:paraId="752E3C99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>Projeto de Lei 100/2024</w:t>
      </w:r>
      <w:r w:rsidRPr="002743A7">
        <w:rPr>
          <w:rFonts w:ascii="Arial" w:hAnsi="Arial" w:cs="Arial"/>
          <w:sz w:val="24"/>
          <w:szCs w:val="24"/>
        </w:rPr>
        <w:t xml:space="preserve"> -</w:t>
      </w:r>
    </w:p>
    <w:p w14:paraId="09D79E97" w14:textId="77777777" w:rsidR="002743A7" w:rsidRPr="002743A7" w:rsidRDefault="002743A7" w:rsidP="002743A7">
      <w:pPr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Assunto: </w:t>
      </w:r>
      <w:r w:rsidRPr="002743A7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05AA1EB" w14:textId="2FEBB4A3" w:rsidR="002743A7" w:rsidRDefault="002743A7" w:rsidP="002743A7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2743A7">
        <w:rPr>
          <w:rFonts w:ascii="Arial" w:hAnsi="Arial" w:cs="Arial"/>
          <w:b/>
          <w:sz w:val="24"/>
          <w:szCs w:val="24"/>
        </w:rPr>
        <w:t xml:space="preserve">Autoria: </w:t>
      </w:r>
      <w:r w:rsidRPr="002743A7">
        <w:rPr>
          <w:rFonts w:ascii="Arial" w:hAnsi="Arial" w:cs="Arial"/>
          <w:sz w:val="24"/>
          <w:szCs w:val="24"/>
        </w:rPr>
        <w:t>Ruy Diomedes Favaro</w:t>
      </w:r>
    </w:p>
    <w:p w14:paraId="10A49F41" w14:textId="77777777" w:rsidR="00EC70B3" w:rsidRDefault="00EC70B3" w:rsidP="002743A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32B6B1A" w14:textId="77777777" w:rsidR="00EC70B3" w:rsidRDefault="00EC70B3" w:rsidP="002743A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03239FB" w14:textId="35C74614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Projeto de Lei </w:t>
      </w:r>
      <w:r w:rsidRPr="00EC70B3">
        <w:rPr>
          <w:rFonts w:ascii="Arial" w:hAnsi="Arial" w:cs="Arial"/>
          <w:b/>
          <w:sz w:val="24"/>
          <w:szCs w:val="24"/>
        </w:rPr>
        <w:t xml:space="preserve">do Legislativo </w:t>
      </w:r>
      <w:r w:rsidRPr="00EC70B3">
        <w:rPr>
          <w:rFonts w:ascii="Arial" w:hAnsi="Arial" w:cs="Arial"/>
          <w:b/>
          <w:sz w:val="24"/>
          <w:szCs w:val="24"/>
        </w:rPr>
        <w:t>15/2024</w:t>
      </w:r>
      <w:r w:rsidRPr="00EC70B3">
        <w:rPr>
          <w:rFonts w:ascii="Arial" w:hAnsi="Arial" w:cs="Arial"/>
          <w:sz w:val="24"/>
          <w:szCs w:val="24"/>
        </w:rPr>
        <w:t xml:space="preserve"> -</w:t>
      </w:r>
    </w:p>
    <w:p w14:paraId="61E723A1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Assunto: </w:t>
      </w:r>
      <w:r w:rsidRPr="00EC70B3">
        <w:rPr>
          <w:rFonts w:ascii="Arial" w:hAnsi="Arial" w:cs="Arial"/>
          <w:sz w:val="24"/>
          <w:szCs w:val="24"/>
        </w:rPr>
        <w:t>Proíbe a comercialização, instalação e o uso de escapamentos para motocicletas que produzam ruídos acima do limite máximo permitido, no âmbito do Município de Dois Córregos.</w:t>
      </w:r>
    </w:p>
    <w:p w14:paraId="7B4EC255" w14:textId="77777777" w:rsid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Autoria: </w:t>
      </w:r>
      <w:r w:rsidRPr="00EC70B3">
        <w:rPr>
          <w:rFonts w:ascii="Arial" w:hAnsi="Arial" w:cs="Arial"/>
          <w:sz w:val="24"/>
          <w:szCs w:val="24"/>
        </w:rPr>
        <w:t>Ronaldo Aparecido Rodrigues</w:t>
      </w:r>
    </w:p>
    <w:p w14:paraId="02BB06DE" w14:textId="77777777" w:rsidR="00EC70B3" w:rsidRDefault="00EC70B3" w:rsidP="00EC70B3">
      <w:pPr>
        <w:rPr>
          <w:rFonts w:ascii="Arial" w:hAnsi="Arial" w:cs="Arial"/>
          <w:sz w:val="24"/>
          <w:szCs w:val="24"/>
        </w:rPr>
      </w:pPr>
    </w:p>
    <w:p w14:paraId="2381888E" w14:textId="3191E3F1" w:rsidR="008D2BD3" w:rsidRPr="008D2BD3" w:rsidRDefault="008D2BD3" w:rsidP="00EC70B3">
      <w:pPr>
        <w:rPr>
          <w:rFonts w:ascii="Arial" w:hAnsi="Arial" w:cs="Arial"/>
          <w:b/>
          <w:bCs/>
          <w:sz w:val="24"/>
          <w:szCs w:val="24"/>
        </w:rPr>
      </w:pPr>
      <w:r w:rsidRPr="008D2BD3">
        <w:rPr>
          <w:rFonts w:ascii="Arial" w:hAnsi="Arial" w:cs="Arial"/>
          <w:b/>
          <w:bCs/>
          <w:sz w:val="24"/>
          <w:szCs w:val="24"/>
        </w:rPr>
        <w:t xml:space="preserve">Emenda Modificativa n.01 </w:t>
      </w:r>
      <w:r w:rsidRPr="008D2BD3">
        <w:rPr>
          <w:rFonts w:ascii="Arial" w:hAnsi="Arial" w:cs="Arial"/>
          <w:b/>
          <w:bCs/>
          <w:sz w:val="24"/>
          <w:szCs w:val="24"/>
        </w:rPr>
        <w:t>ao Projeto de Lei do Legislativo n. 16 de 2024</w:t>
      </w:r>
    </w:p>
    <w:p w14:paraId="3984741C" w14:textId="74A96450" w:rsidR="008D2BD3" w:rsidRDefault="008D2BD3" w:rsidP="00EC70B3">
      <w:pPr>
        <w:rPr>
          <w:rFonts w:ascii="Arial" w:hAnsi="Arial" w:cs="Arial"/>
          <w:sz w:val="24"/>
          <w:szCs w:val="24"/>
        </w:rPr>
      </w:pPr>
      <w:r w:rsidRPr="008D2BD3">
        <w:rPr>
          <w:rFonts w:ascii="Arial" w:hAnsi="Arial" w:cs="Arial"/>
          <w:b/>
          <w:bCs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8D2BD3">
        <w:rPr>
          <w:rFonts w:ascii="Arial" w:hAnsi="Arial" w:cs="Arial"/>
          <w:sz w:val="24"/>
          <w:szCs w:val="24"/>
        </w:rPr>
        <w:t>Modifica-se a redação do parágrafo único do art. 3º do Projeto de Lei do Legislativo n. 16 de 2024,</w:t>
      </w:r>
      <w:r>
        <w:rPr>
          <w:rFonts w:ascii="Arial" w:hAnsi="Arial" w:cs="Arial"/>
          <w:sz w:val="24"/>
          <w:szCs w:val="24"/>
        </w:rPr>
        <w:t xml:space="preserve"> </w:t>
      </w:r>
      <w:r w:rsidRPr="008D2BD3">
        <w:rPr>
          <w:rFonts w:ascii="Arial" w:hAnsi="Arial" w:cs="Arial"/>
          <w:sz w:val="24"/>
          <w:szCs w:val="24"/>
        </w:rPr>
        <w:t>que passará ter a seguinte redação</w:t>
      </w:r>
      <w:r>
        <w:rPr>
          <w:rFonts w:ascii="Arial" w:hAnsi="Arial" w:cs="Arial"/>
          <w:sz w:val="24"/>
          <w:szCs w:val="24"/>
        </w:rPr>
        <w:t xml:space="preserve">: </w:t>
      </w:r>
      <w:r w:rsidRPr="008D2BD3">
        <w:rPr>
          <w:rFonts w:ascii="Arial" w:hAnsi="Arial" w:cs="Arial"/>
          <w:sz w:val="24"/>
          <w:szCs w:val="24"/>
        </w:rPr>
        <w:t xml:space="preserve">Parágrafo único. Além das informações contidas na placa identificadora, o município também deverá disponibilizar o código de barras bidimensional de resposta rápida – QR </w:t>
      </w:r>
      <w:proofErr w:type="spellStart"/>
      <w:r w:rsidRPr="008D2BD3">
        <w:rPr>
          <w:rFonts w:ascii="Arial" w:hAnsi="Arial" w:cs="Arial"/>
          <w:sz w:val="24"/>
          <w:szCs w:val="24"/>
        </w:rPr>
        <w:t>Code</w:t>
      </w:r>
      <w:proofErr w:type="spellEnd"/>
      <w:r w:rsidRPr="008D2BD3">
        <w:rPr>
          <w:rFonts w:ascii="Arial" w:hAnsi="Arial" w:cs="Arial"/>
          <w:sz w:val="24"/>
          <w:szCs w:val="24"/>
        </w:rPr>
        <w:t>, para leitura por meio de smartphones e outros dispositivos móveis, mediante acesso a página de internet com informações completas e atualizadas sobre todos os custos provenientes a locação do imóvel.</w:t>
      </w:r>
    </w:p>
    <w:p w14:paraId="683F80E8" w14:textId="192C6E8B" w:rsidR="008D2BD3" w:rsidRPr="008D2BD3" w:rsidRDefault="008D2BD3" w:rsidP="00EC70B3">
      <w:pPr>
        <w:rPr>
          <w:rFonts w:ascii="Arial" w:hAnsi="Arial" w:cs="Arial"/>
          <w:sz w:val="24"/>
          <w:szCs w:val="24"/>
        </w:rPr>
      </w:pPr>
      <w:r w:rsidRPr="008D2BD3">
        <w:rPr>
          <w:rFonts w:ascii="Arial" w:hAnsi="Arial" w:cs="Arial"/>
          <w:b/>
          <w:bCs/>
          <w:sz w:val="24"/>
          <w:szCs w:val="24"/>
        </w:rPr>
        <w:t>Autoria:</w:t>
      </w:r>
      <w:r>
        <w:rPr>
          <w:rFonts w:ascii="Arial" w:hAnsi="Arial" w:cs="Arial"/>
          <w:sz w:val="24"/>
          <w:szCs w:val="24"/>
        </w:rPr>
        <w:t xml:space="preserve"> José Agostino Salata</w:t>
      </w:r>
    </w:p>
    <w:p w14:paraId="178237D5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sz w:val="24"/>
          <w:szCs w:val="24"/>
        </w:rPr>
        <w:t xml:space="preserve"> </w:t>
      </w:r>
    </w:p>
    <w:p w14:paraId="79A4B114" w14:textId="5C0326F2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>Projeto de Lei do Legislativo</w:t>
      </w:r>
      <w:r w:rsidRPr="00EC70B3">
        <w:rPr>
          <w:rFonts w:ascii="Arial" w:hAnsi="Arial" w:cs="Arial"/>
          <w:b/>
          <w:sz w:val="24"/>
          <w:szCs w:val="24"/>
        </w:rPr>
        <w:t xml:space="preserve"> </w:t>
      </w:r>
      <w:r w:rsidRPr="00EC70B3">
        <w:rPr>
          <w:rFonts w:ascii="Arial" w:hAnsi="Arial" w:cs="Arial"/>
          <w:b/>
          <w:sz w:val="24"/>
          <w:szCs w:val="24"/>
        </w:rPr>
        <w:t>16/2024</w:t>
      </w:r>
      <w:r w:rsidRPr="00EC70B3">
        <w:rPr>
          <w:rFonts w:ascii="Arial" w:hAnsi="Arial" w:cs="Arial"/>
          <w:sz w:val="24"/>
          <w:szCs w:val="24"/>
        </w:rPr>
        <w:t xml:space="preserve"> -</w:t>
      </w:r>
    </w:p>
    <w:p w14:paraId="3E2A5024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Assunto: </w:t>
      </w:r>
      <w:r w:rsidRPr="00EC70B3">
        <w:rPr>
          <w:rFonts w:ascii="Arial" w:hAnsi="Arial" w:cs="Arial"/>
          <w:sz w:val="24"/>
          <w:szCs w:val="24"/>
        </w:rPr>
        <w:t xml:space="preserve">Estabelece a obrigatoriedade da instalação de placa identificadora com QR </w:t>
      </w:r>
      <w:proofErr w:type="spellStart"/>
      <w:r w:rsidRPr="00EC70B3">
        <w:rPr>
          <w:rFonts w:ascii="Arial" w:hAnsi="Arial" w:cs="Arial"/>
          <w:sz w:val="24"/>
          <w:szCs w:val="24"/>
        </w:rPr>
        <w:t>Code</w:t>
      </w:r>
      <w:proofErr w:type="spellEnd"/>
      <w:r w:rsidRPr="00EC70B3">
        <w:rPr>
          <w:rFonts w:ascii="Arial" w:hAnsi="Arial" w:cs="Arial"/>
          <w:sz w:val="24"/>
          <w:szCs w:val="24"/>
        </w:rPr>
        <w:t xml:space="preserve"> nos imóveis locados pela Administração Pública com recursos públicos no âmbito municipal.</w:t>
      </w:r>
    </w:p>
    <w:p w14:paraId="608173BC" w14:textId="7F16ABF0" w:rsid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Autoria: </w:t>
      </w:r>
      <w:r w:rsidRPr="00EC70B3">
        <w:rPr>
          <w:rFonts w:ascii="Arial" w:hAnsi="Arial" w:cs="Arial"/>
          <w:sz w:val="24"/>
          <w:szCs w:val="24"/>
        </w:rPr>
        <w:t>Vinícius de Oliveira Gonçalves</w:t>
      </w:r>
    </w:p>
    <w:p w14:paraId="4298D254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</w:p>
    <w:p w14:paraId="6141D407" w14:textId="7DBB58D0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>Projeto de Lei do Legislativo 17/2024</w:t>
      </w:r>
      <w:r w:rsidRPr="00EC70B3">
        <w:rPr>
          <w:rFonts w:ascii="Arial" w:hAnsi="Arial" w:cs="Arial"/>
          <w:sz w:val="24"/>
          <w:szCs w:val="24"/>
        </w:rPr>
        <w:t xml:space="preserve"> -</w:t>
      </w:r>
    </w:p>
    <w:p w14:paraId="356FFD7D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Assunto: </w:t>
      </w:r>
      <w:r w:rsidRPr="00EC70B3">
        <w:rPr>
          <w:rFonts w:ascii="Arial" w:hAnsi="Arial" w:cs="Arial"/>
          <w:sz w:val="24"/>
          <w:szCs w:val="24"/>
        </w:rPr>
        <w:t>Dispõe sobre a elaboração de estudo prévio de impacto de vizinhança (EIV) para a obtenção de licenças, alvarás e autorizações de construção, ampliação ou funcionamento de empreendimentos e atividades, privados ou públicos, no âmbito do Município de Dois Córregos, e revoga as Leis n. 3.579, de 30 de novembro de 2010, e n. 5.174, de 30 de abril de 2024.</w:t>
      </w:r>
    </w:p>
    <w:p w14:paraId="245C824C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Autoria: </w:t>
      </w:r>
      <w:r w:rsidRPr="00EC70B3">
        <w:rPr>
          <w:rFonts w:ascii="Arial" w:hAnsi="Arial" w:cs="Arial"/>
          <w:sz w:val="24"/>
          <w:szCs w:val="24"/>
        </w:rPr>
        <w:t>Mara Silvia Valdo, Cristina Cruz, Ronaldo Aparecido Rodrigues</w:t>
      </w:r>
    </w:p>
    <w:p w14:paraId="12EA43A8" w14:textId="77777777" w:rsidR="00EC70B3" w:rsidRDefault="00EC70B3" w:rsidP="002743A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3404C96" w14:textId="77777777" w:rsidR="00234275" w:rsidRDefault="00234275" w:rsidP="002743A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5211CBA" w14:textId="48D54A13" w:rsidR="00EC70B3" w:rsidRDefault="00000000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2743A7">
        <w:rPr>
          <w:rFonts w:ascii="Arial" w:hAnsi="Arial" w:cs="Arial"/>
          <w:b/>
          <w:sz w:val="24"/>
          <w:szCs w:val="24"/>
        </w:rPr>
        <w:t>NENHUM PROJETO</w:t>
      </w:r>
    </w:p>
    <w:p w14:paraId="0D972F2E" w14:textId="77777777" w:rsidR="00234275" w:rsidRDefault="0023427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DBE4FC8" w14:textId="5BE6F2CA" w:rsidR="004B378C" w:rsidRDefault="00000000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95D0A1A" w14:textId="77777777" w:rsidR="00EC70B3" w:rsidRDefault="00EC70B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75633A7" w14:textId="6865052D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>Projeto de Lei Complementar</w:t>
      </w:r>
      <w:r w:rsidR="008D2BD3">
        <w:rPr>
          <w:rFonts w:ascii="Arial" w:hAnsi="Arial" w:cs="Arial"/>
          <w:b/>
          <w:sz w:val="24"/>
          <w:szCs w:val="24"/>
        </w:rPr>
        <w:t xml:space="preserve"> do Legislativo</w:t>
      </w:r>
      <w:r w:rsidRPr="00EC70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EC70B3">
        <w:rPr>
          <w:rFonts w:ascii="Arial" w:hAnsi="Arial" w:cs="Arial"/>
          <w:b/>
          <w:sz w:val="24"/>
          <w:szCs w:val="24"/>
        </w:rPr>
        <w:t>1/2024</w:t>
      </w:r>
      <w:r w:rsidRPr="00EC70B3">
        <w:rPr>
          <w:rFonts w:ascii="Arial" w:hAnsi="Arial" w:cs="Arial"/>
          <w:sz w:val="24"/>
          <w:szCs w:val="24"/>
        </w:rPr>
        <w:t xml:space="preserve"> -</w:t>
      </w:r>
    </w:p>
    <w:p w14:paraId="21086603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Assunto: </w:t>
      </w:r>
      <w:r w:rsidRPr="00EC70B3">
        <w:rPr>
          <w:rFonts w:ascii="Arial" w:hAnsi="Arial" w:cs="Arial"/>
          <w:sz w:val="24"/>
          <w:szCs w:val="24"/>
        </w:rPr>
        <w:t>Dispõe sobre as diretrizes para a elaboração, redação, alteração e consolidação da legislação municipal de Dois Córregos e determina a padronização das leis e outros atos normativos.</w:t>
      </w:r>
    </w:p>
    <w:p w14:paraId="5A3E3A7C" w14:textId="77777777" w:rsidR="00EC70B3" w:rsidRPr="00EC70B3" w:rsidRDefault="00EC70B3" w:rsidP="00EC70B3">
      <w:pPr>
        <w:rPr>
          <w:rFonts w:ascii="Arial" w:hAnsi="Arial" w:cs="Arial"/>
          <w:sz w:val="24"/>
          <w:szCs w:val="24"/>
        </w:rPr>
      </w:pPr>
      <w:r w:rsidRPr="00EC70B3">
        <w:rPr>
          <w:rFonts w:ascii="Arial" w:hAnsi="Arial" w:cs="Arial"/>
          <w:b/>
          <w:sz w:val="24"/>
          <w:szCs w:val="24"/>
        </w:rPr>
        <w:t xml:space="preserve">Autoria: </w:t>
      </w:r>
      <w:r w:rsidRPr="00EC70B3">
        <w:rPr>
          <w:rFonts w:ascii="Arial" w:hAnsi="Arial" w:cs="Arial"/>
          <w:sz w:val="24"/>
          <w:szCs w:val="24"/>
        </w:rPr>
        <w:t>Vinícius de Oliveira Gonçalves</w:t>
      </w:r>
    </w:p>
    <w:p w14:paraId="390796F4" w14:textId="1AA0C022" w:rsidR="004B378C" w:rsidRDefault="00EC70B3" w:rsidP="008D2B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3EFBCC" w14:textId="77777777" w:rsidR="008D2BD3" w:rsidRDefault="008D2BD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DAD33CD" w14:textId="77777777" w:rsidR="008D2BD3" w:rsidRDefault="008D2BD3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5F8291A" w14:textId="7BC9B914" w:rsidR="001403A9" w:rsidRDefault="0000000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2F752" w14:textId="77777777" w:rsidR="00DF563E" w:rsidRDefault="00DF563E">
      <w:r>
        <w:separator/>
      </w:r>
    </w:p>
  </w:endnote>
  <w:endnote w:type="continuationSeparator" w:id="0">
    <w:p w14:paraId="3E686B8F" w14:textId="77777777" w:rsidR="00DF563E" w:rsidRDefault="00DF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E6F58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EDD33" w14:textId="77777777" w:rsidR="00804BFC" w:rsidRDefault="00000000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D98B1B6" w14:textId="77777777" w:rsidR="00804BFC" w:rsidRDefault="00000000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5E67832" w14:textId="77777777" w:rsidR="00804BFC" w:rsidRDefault="00000000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59DF147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073E05D7" w14:textId="77777777" w:rsidR="00804BFC" w:rsidRDefault="00000000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7172C2CC" w14:textId="77777777" w:rsidR="00804BFC" w:rsidRPr="00804BFC" w:rsidRDefault="00000000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C74DC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6CDD3" w14:textId="77777777" w:rsidR="00DF563E" w:rsidRDefault="00DF563E">
      <w:r>
        <w:separator/>
      </w:r>
    </w:p>
  </w:footnote>
  <w:footnote w:type="continuationSeparator" w:id="0">
    <w:p w14:paraId="2C239DBB" w14:textId="77777777" w:rsidR="00DF563E" w:rsidRDefault="00DF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FFC71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9B83" w14:textId="77777777" w:rsidR="00804BFC" w:rsidRDefault="00000000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86F427" wp14:editId="1251578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532711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DD49F" w14:textId="77777777" w:rsidR="00804BFC" w:rsidRDefault="00804BFC" w:rsidP="00804BFC">
    <w:pPr>
      <w:pStyle w:val="Cabealho"/>
    </w:pPr>
  </w:p>
  <w:p w14:paraId="72229E0B" w14:textId="77777777" w:rsidR="00804BFC" w:rsidRDefault="00804BFC" w:rsidP="00804BFC">
    <w:pPr>
      <w:pStyle w:val="Cabealho"/>
    </w:pPr>
  </w:p>
  <w:p w14:paraId="3515F45F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64CBB67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8BE1E8E" w14:textId="77777777" w:rsidR="00804BFC" w:rsidRDefault="00000000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0A71A01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F3DC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275"/>
    <w:rsid w:val="00234F4C"/>
    <w:rsid w:val="00251EDD"/>
    <w:rsid w:val="002743A7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8D2BD3"/>
    <w:rsid w:val="009513FA"/>
    <w:rsid w:val="00A06ADA"/>
    <w:rsid w:val="00A906D8"/>
    <w:rsid w:val="00AB5A74"/>
    <w:rsid w:val="00B45646"/>
    <w:rsid w:val="00B57A5B"/>
    <w:rsid w:val="00BA5809"/>
    <w:rsid w:val="00C56293"/>
    <w:rsid w:val="00CC0B58"/>
    <w:rsid w:val="00D47DE4"/>
    <w:rsid w:val="00DF563E"/>
    <w:rsid w:val="00E10F03"/>
    <w:rsid w:val="00E47C98"/>
    <w:rsid w:val="00EC70B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D443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1074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Dois Córregos</dc:creator>
  <cp:lastModifiedBy>Gabriella Mangili</cp:lastModifiedBy>
  <cp:revision>26</cp:revision>
  <cp:lastPrinted>2024-08-23T14:45:00Z</cp:lastPrinted>
  <dcterms:created xsi:type="dcterms:W3CDTF">2013-11-25T16:41:00Z</dcterms:created>
  <dcterms:modified xsi:type="dcterms:W3CDTF">2024-08-23T14:47:00Z</dcterms:modified>
</cp:coreProperties>
</file>